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31" w:rsidRPr="00183B31" w:rsidRDefault="00183B31" w:rsidP="00183B31">
      <w:pPr>
        <w:ind w:left="420" w:hangingChars="150" w:hanging="42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183B3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附件2：</w:t>
      </w:r>
    </w:p>
    <w:p w:rsidR="00183B31" w:rsidRDefault="00183B31" w:rsidP="00183B31">
      <w:pPr>
        <w:ind w:left="480" w:hangingChars="150" w:hanging="480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2"/>
        </w:rPr>
      </w:pPr>
    </w:p>
    <w:p w:rsidR="00183B31" w:rsidRPr="00183B31" w:rsidRDefault="00183B31" w:rsidP="00183B31">
      <w:pPr>
        <w:ind w:left="480" w:hangingChars="150" w:hanging="480"/>
        <w:jc w:val="center"/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2"/>
          <w:shd w:val="clear" w:color="auto" w:fill="FFFFFF"/>
        </w:rPr>
      </w:pPr>
      <w:r w:rsidRPr="00183B31"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2"/>
        </w:rPr>
        <w:t>上海市青少年科普教育基地示意图</w:t>
      </w:r>
    </w:p>
    <w:p w:rsidR="00183B31" w:rsidRPr="00C80A2C" w:rsidRDefault="00183B31" w:rsidP="00C80A2C">
      <w:pPr>
        <w:ind w:left="420" w:hangingChars="150" w:hanging="4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759460</wp:posOffset>
            </wp:positionV>
            <wp:extent cx="5505450" cy="3522980"/>
            <wp:effectExtent l="19050" t="0" r="0" b="0"/>
            <wp:wrapSquare wrapText="bothSides"/>
            <wp:docPr id="1" name="图片 1" descr="C:\Users\高杰\Desktop\QQ图片20170725150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高杰\Desktop\QQ图片2017072515083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52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3B31" w:rsidRPr="00C80A2C" w:rsidSect="009428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44" w:rsidRDefault="00101F44" w:rsidP="00183B31">
      <w:r>
        <w:separator/>
      </w:r>
    </w:p>
  </w:endnote>
  <w:endnote w:type="continuationSeparator" w:id="1">
    <w:p w:rsidR="00101F44" w:rsidRDefault="00101F44" w:rsidP="0018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44" w:rsidRDefault="00101F44" w:rsidP="00183B31">
      <w:r>
        <w:separator/>
      </w:r>
    </w:p>
  </w:footnote>
  <w:footnote w:type="continuationSeparator" w:id="1">
    <w:p w:rsidR="00101F44" w:rsidRDefault="00101F44" w:rsidP="00183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A2C"/>
    <w:rsid w:val="00101F44"/>
    <w:rsid w:val="00183B31"/>
    <w:rsid w:val="0052508A"/>
    <w:rsid w:val="009428D5"/>
    <w:rsid w:val="00C8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0A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0A2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83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3B3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83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83B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高杰</dc:creator>
  <cp:lastModifiedBy>高杰</cp:lastModifiedBy>
  <cp:revision>3</cp:revision>
  <cp:lastPrinted>2017-07-25T07:15:00Z</cp:lastPrinted>
  <dcterms:created xsi:type="dcterms:W3CDTF">2017-07-25T07:10:00Z</dcterms:created>
  <dcterms:modified xsi:type="dcterms:W3CDTF">2017-08-01T04:07:00Z</dcterms:modified>
</cp:coreProperties>
</file>